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203117" w:rsidP="001E37D5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-133350</wp:posOffset>
                </wp:positionV>
                <wp:extent cx="1327785" cy="5524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BC" w:rsidRPr="00A607D8" w:rsidRDefault="003259BC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 w:rsidR="00DE7FC6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-10.5pt;width:104.5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" filled="f" strokecolor="black [3213]">
                <v:textbox>
                  <w:txbxContent>
                    <w:p w:rsidR="003259BC" w:rsidRPr="00A607D8" w:rsidRDefault="003259BC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 w:rsidR="00DE7FC6"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07D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4D989D" wp14:editId="02E4BA12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EC8">
        <w:rPr>
          <w:rFonts w:ascii="Arial" w:hAnsi="Arial" w:cs="Arial"/>
          <w:b/>
          <w:sz w:val="28"/>
          <w:szCs w:val="28"/>
        </w:rPr>
        <w:t xml:space="preserve"> MPI   - Claudia Galvez</w:t>
      </w:r>
    </w:p>
    <w:p w:rsidR="005715BC" w:rsidRDefault="00203117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BC" w:rsidRPr="00A607D8" w:rsidRDefault="00DE11D5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 w:rsidR="00DE7FC6">
                              <w:rPr>
                                <w:rFonts w:ascii="Arial" w:hAnsi="Arial" w:cs="Arial"/>
                                <w:b/>
                              </w:rPr>
                              <w:t xml:space="preserve">The Language of </w:t>
                            </w:r>
                            <w:r w:rsidR="00481788">
                              <w:rPr>
                                <w:rFonts w:ascii="Arial" w:hAnsi="Arial" w:cs="Arial"/>
                                <w:b/>
                              </w:rPr>
                              <w:t>Social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</w:t>
                            </w:r>
                            <w:r w:rsidR="003259BC" w:rsidRPr="00A607D8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DE7FC6">
                              <w:rPr>
                                <w:rFonts w:ascii="Arial" w:hAnsi="Arial" w:cs="Arial"/>
                                <w:b/>
                              </w:rPr>
                              <w:t xml:space="preserve">XAMPLE TOPIC:  </w:t>
                            </w:r>
                            <w:r w:rsidR="001C2586" w:rsidRPr="001C2586">
                              <w:rPr>
                                <w:rFonts w:ascii="Arial" w:hAnsi="Arial" w:cs="Arial"/>
                              </w:rPr>
                              <w:t>Ancient Rome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18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:rsidR="003259BC" w:rsidRPr="00A607D8" w:rsidRDefault="00DE11D5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 w:rsidR="00DE7FC6">
                        <w:rPr>
                          <w:rFonts w:ascii="Arial" w:hAnsi="Arial" w:cs="Arial"/>
                          <w:b/>
                        </w:rPr>
                        <w:t xml:space="preserve">The Language of </w:t>
                      </w:r>
                      <w:r w:rsidR="00481788">
                        <w:rPr>
                          <w:rFonts w:ascii="Arial" w:hAnsi="Arial" w:cs="Arial"/>
                          <w:b/>
                        </w:rPr>
                        <w:t>Social Studies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</w:t>
                      </w:r>
                      <w:r w:rsidR="003259BC" w:rsidRPr="00A607D8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DE7FC6">
                        <w:rPr>
                          <w:rFonts w:ascii="Arial" w:hAnsi="Arial" w:cs="Arial"/>
                          <w:b/>
                        </w:rPr>
                        <w:t xml:space="preserve">XAMPLE TOPIC:  </w:t>
                      </w:r>
                      <w:r w:rsidR="001C2586" w:rsidRPr="001C2586">
                        <w:rPr>
                          <w:rFonts w:ascii="Arial" w:hAnsi="Arial" w:cs="Arial"/>
                        </w:rPr>
                        <w:t>Ancient Rome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Pr="00481788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481788">
        <w:rPr>
          <w:rFonts w:ascii="Arial" w:hAnsi="Arial" w:cs="Arial"/>
          <w:b/>
        </w:rPr>
        <w:t xml:space="preserve"> </w:t>
      </w:r>
      <w:r w:rsidR="00481788" w:rsidRPr="00481788">
        <w:rPr>
          <w:rFonts w:ascii="Arial" w:hAnsi="Arial" w:cs="Arial"/>
        </w:rPr>
        <w:t>Learners study the ancient civilization of Rome that flourished in the Mediterranean area</w:t>
      </w:r>
      <w:r w:rsidR="00481788">
        <w:rPr>
          <w:rFonts w:ascii="Arial" w:hAnsi="Arial" w:cs="Arial"/>
        </w:rPr>
        <w:t xml:space="preserve"> and how its religions, government, trade, philosophies, and arts profoundly shaped the course of world history.</w:t>
      </w:r>
    </w:p>
    <w:p w:rsidR="00CC7A38" w:rsidRPr="00CC7A38" w:rsidRDefault="00FC4B34" w:rsidP="00481788">
      <w:pPr>
        <w:spacing w:before="240"/>
        <w:rPr>
          <w:rFonts w:ascii="Arial" w:hAnsi="Arial"/>
          <w:sz w:val="14"/>
        </w:rPr>
      </w:pPr>
      <w:r w:rsidRPr="00CC7A38">
        <w:rPr>
          <w:rFonts w:ascii="Arial" w:hAnsi="Arial"/>
          <w:b/>
        </w:rPr>
        <w:t>EXAMPLE CONTEXT FOR LANGUAGE USE:</w:t>
      </w:r>
      <w:r w:rsidR="00DE11D5">
        <w:rPr>
          <w:rFonts w:ascii="Arial" w:hAnsi="Arial"/>
          <w:b/>
        </w:rPr>
        <w:t xml:space="preserve">  </w:t>
      </w:r>
      <w:r w:rsidR="00DE11D5">
        <w:rPr>
          <w:rFonts w:ascii="Arial" w:hAnsi="Arial"/>
        </w:rPr>
        <w:t xml:space="preserve">Students </w:t>
      </w:r>
      <w:r w:rsidR="00E90602">
        <w:rPr>
          <w:rFonts w:ascii="Arial" w:hAnsi="Arial"/>
        </w:rPr>
        <w:t>listen to oral descriptions (e.g. video clips, lectures, oral presentations, peer groups) and recognize key aspects of life in ancient Rome.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481788" w:rsidRDefault="00FC4B34" w:rsidP="002330B6">
            <w:pPr>
              <w:spacing w:after="0"/>
              <w:rPr>
                <w:rFonts w:ascii="Arial" w:hAnsi="Arial" w:cs="Arial"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DE11D5" w:rsidRPr="00481788">
              <w:rPr>
                <w:rFonts w:ascii="Arial" w:hAnsi="Arial" w:cs="Arial"/>
                <w:kern w:val="24"/>
              </w:rPr>
              <w:t xml:space="preserve">Students at all levels of language proficiency </w:t>
            </w:r>
            <w:r w:rsidR="00E90602">
              <w:rPr>
                <w:rFonts w:ascii="Arial" w:hAnsi="Arial" w:cs="Arial"/>
                <w:kern w:val="24"/>
              </w:rPr>
              <w:t>understand</w:t>
            </w:r>
            <w:r w:rsidR="00481788" w:rsidRPr="00481788">
              <w:rPr>
                <w:rFonts w:ascii="Arial" w:hAnsi="Arial" w:cs="Arial"/>
                <w:kern w:val="24"/>
              </w:rPr>
              <w:t xml:space="preserve"> historical information</w:t>
            </w:r>
            <w:r w:rsidR="00E90602">
              <w:rPr>
                <w:rFonts w:ascii="Arial" w:hAnsi="Arial" w:cs="Arial"/>
                <w:kern w:val="24"/>
              </w:rPr>
              <w:t>.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E90602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E90602">
              <w:rPr>
                <w:rFonts w:ascii="Arial" w:hAnsi="Arial" w:cs="Arial"/>
                <w:b/>
              </w:rPr>
              <w:t>LISTENING</w:t>
            </w:r>
            <w:r w:rsidRPr="00A607D8">
              <w:rPr>
                <w:rFonts w:ascii="Arial" w:hAnsi="Arial" w:cs="Arial"/>
                <w:b/>
              </w:rPr>
              <w:t>__________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Pr="009455B9" w:rsidRDefault="00E90602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</w:t>
            </w:r>
            <w:r w:rsidR="00130606">
              <w:rPr>
                <w:rFonts w:ascii="Arial" w:hAnsi="Arial" w:cs="Arial"/>
              </w:rPr>
              <w:t xml:space="preserve"> pictures with content words related to life in ancient Rome.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E90602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Match key aspects of life in ancient Rome based on oral language using photos, illustrations, and graphic organizers.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E11D5" w:rsidRPr="009455B9" w:rsidRDefault="00E90602" w:rsidP="00C1470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key aspects of life in ancient Rome based on descriptive oral language using graphic organizers.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4702" w:rsidRPr="009455B9" w:rsidRDefault="00130606" w:rsidP="00E9060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Examine and criticize important aspects of life in ancient Rome </w:t>
            </w:r>
            <w:r w:rsidR="00E90602">
              <w:rPr>
                <w:rFonts w:ascii="Arial" w:hAnsi="Arial" w:cs="Arial"/>
              </w:rPr>
              <w:t xml:space="preserve">based on extended oral discourse </w:t>
            </w:r>
            <w:r>
              <w:rPr>
                <w:rFonts w:ascii="Arial" w:hAnsi="Arial" w:cs="Arial"/>
              </w:rPr>
              <w:t>using graphic organizers.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130606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 and justify important aspects of life in ancient Rome</w:t>
            </w:r>
          </w:p>
          <w:p w:rsidR="00E90602" w:rsidRPr="009455B9" w:rsidRDefault="001C2586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E90602">
              <w:rPr>
                <w:rFonts w:ascii="Arial" w:hAnsi="Arial" w:cs="Arial"/>
              </w:rPr>
              <w:t>ased on extended oral discourse.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RPr="00130606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130606" w:rsidRDefault="008334F7" w:rsidP="001E37D5">
            <w:pPr>
              <w:spacing w:after="0"/>
              <w:rPr>
                <w:rFonts w:ascii="Arial Bold" w:hAnsi="Arial Bold"/>
                <w:kern w:val="24"/>
              </w:rPr>
            </w:pPr>
            <w:r w:rsidRPr="00130606">
              <w:rPr>
                <w:rFonts w:ascii="Arial" w:hAnsi="Arial" w:cs="Arial"/>
                <w:kern w:val="24"/>
              </w:rPr>
              <w:t>TOPIC-RELATED LANGUAGE</w:t>
            </w:r>
            <w:r w:rsidR="00966D3E" w:rsidRPr="00130606">
              <w:rPr>
                <w:rFonts w:ascii="Arial" w:hAnsi="Arial" w:cs="Arial"/>
                <w:kern w:val="24"/>
              </w:rPr>
              <w:t xml:space="preserve">: </w:t>
            </w:r>
            <w:r w:rsidR="00130606" w:rsidRPr="00130606">
              <w:rPr>
                <w:rFonts w:ascii="Arial" w:hAnsi="Arial" w:cs="Arial"/>
                <w:kern w:val="24"/>
              </w:rPr>
              <w:t>government, empire, civilization, Christianity, trade, philosophy, democracy, democratic, slavery, monotheism, aqueducts</w:t>
            </w:r>
          </w:p>
          <w:p w:rsidR="001E37D5" w:rsidRPr="00130606" w:rsidRDefault="001E37D5" w:rsidP="001E37D5">
            <w:pPr>
              <w:spacing w:after="0"/>
            </w:pPr>
          </w:p>
        </w:tc>
      </w:tr>
    </w:tbl>
    <w:p w:rsidR="00366425" w:rsidRPr="00130606" w:rsidRDefault="00366425" w:rsidP="00146FB8">
      <w:pPr>
        <w:rPr>
          <w:sz w:val="28"/>
          <w:szCs w:val="28"/>
        </w:rPr>
      </w:pPr>
    </w:p>
    <w:sectPr w:rsidR="00366425" w:rsidRPr="00130606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7A" w:rsidRDefault="00B2137A" w:rsidP="00721866">
      <w:pPr>
        <w:spacing w:after="0" w:line="240" w:lineRule="auto"/>
      </w:pPr>
      <w:r>
        <w:separator/>
      </w:r>
    </w:p>
  </w:endnote>
  <w:endnote w:type="continuationSeparator" w:id="0">
    <w:p w:rsidR="00B2137A" w:rsidRDefault="00B2137A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7A" w:rsidRDefault="00B2137A" w:rsidP="00721866">
      <w:pPr>
        <w:spacing w:after="0" w:line="240" w:lineRule="auto"/>
      </w:pPr>
      <w:r>
        <w:separator/>
      </w:r>
    </w:p>
  </w:footnote>
  <w:footnote w:type="continuationSeparator" w:id="0">
    <w:p w:rsidR="00B2137A" w:rsidRDefault="00B2137A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00EC8"/>
    <w:rsid w:val="000132FD"/>
    <w:rsid w:val="00027078"/>
    <w:rsid w:val="00052BDE"/>
    <w:rsid w:val="00084B27"/>
    <w:rsid w:val="000A5729"/>
    <w:rsid w:val="000D5DBF"/>
    <w:rsid w:val="000E3BC7"/>
    <w:rsid w:val="001034BA"/>
    <w:rsid w:val="00106CF1"/>
    <w:rsid w:val="00130606"/>
    <w:rsid w:val="00146FB8"/>
    <w:rsid w:val="00154083"/>
    <w:rsid w:val="00154A8C"/>
    <w:rsid w:val="0017300F"/>
    <w:rsid w:val="001772FA"/>
    <w:rsid w:val="0019560B"/>
    <w:rsid w:val="001A7DF2"/>
    <w:rsid w:val="001C2586"/>
    <w:rsid w:val="001E37D5"/>
    <w:rsid w:val="001F7E5B"/>
    <w:rsid w:val="00203117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0DEC"/>
    <w:rsid w:val="0031236E"/>
    <w:rsid w:val="00324F20"/>
    <w:rsid w:val="003259BC"/>
    <w:rsid w:val="00330416"/>
    <w:rsid w:val="00336F57"/>
    <w:rsid w:val="003540AE"/>
    <w:rsid w:val="003644C1"/>
    <w:rsid w:val="00366425"/>
    <w:rsid w:val="003669B1"/>
    <w:rsid w:val="00374727"/>
    <w:rsid w:val="003931DD"/>
    <w:rsid w:val="003C3439"/>
    <w:rsid w:val="003D455E"/>
    <w:rsid w:val="003E06A0"/>
    <w:rsid w:val="003E09AC"/>
    <w:rsid w:val="0043481A"/>
    <w:rsid w:val="004418B3"/>
    <w:rsid w:val="00444EB1"/>
    <w:rsid w:val="00481788"/>
    <w:rsid w:val="004A0EEE"/>
    <w:rsid w:val="004A1081"/>
    <w:rsid w:val="004C408B"/>
    <w:rsid w:val="004E6776"/>
    <w:rsid w:val="005068F7"/>
    <w:rsid w:val="00517545"/>
    <w:rsid w:val="0052211F"/>
    <w:rsid w:val="005715BC"/>
    <w:rsid w:val="00582867"/>
    <w:rsid w:val="005A2515"/>
    <w:rsid w:val="005D1034"/>
    <w:rsid w:val="005D310D"/>
    <w:rsid w:val="005F5B35"/>
    <w:rsid w:val="006328F7"/>
    <w:rsid w:val="006606BF"/>
    <w:rsid w:val="00671D2E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7DF7"/>
    <w:rsid w:val="009108CC"/>
    <w:rsid w:val="009170AA"/>
    <w:rsid w:val="00922866"/>
    <w:rsid w:val="00922D5B"/>
    <w:rsid w:val="009249DD"/>
    <w:rsid w:val="00953018"/>
    <w:rsid w:val="00961525"/>
    <w:rsid w:val="00966D3E"/>
    <w:rsid w:val="0098398B"/>
    <w:rsid w:val="009B0765"/>
    <w:rsid w:val="009E54A8"/>
    <w:rsid w:val="009F014A"/>
    <w:rsid w:val="009F4228"/>
    <w:rsid w:val="00A26DB8"/>
    <w:rsid w:val="00A607D8"/>
    <w:rsid w:val="00A61848"/>
    <w:rsid w:val="00A71E34"/>
    <w:rsid w:val="00A76A97"/>
    <w:rsid w:val="00AC5A0D"/>
    <w:rsid w:val="00B2137A"/>
    <w:rsid w:val="00B72400"/>
    <w:rsid w:val="00BA5211"/>
    <w:rsid w:val="00BB011D"/>
    <w:rsid w:val="00BC38E9"/>
    <w:rsid w:val="00BC4485"/>
    <w:rsid w:val="00C00DB0"/>
    <w:rsid w:val="00C1007E"/>
    <w:rsid w:val="00C14702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11D5"/>
    <w:rsid w:val="00DE71C2"/>
    <w:rsid w:val="00DE7FC6"/>
    <w:rsid w:val="00E55C5F"/>
    <w:rsid w:val="00E61441"/>
    <w:rsid w:val="00E74905"/>
    <w:rsid w:val="00E7580F"/>
    <w:rsid w:val="00E76567"/>
    <w:rsid w:val="00E90602"/>
    <w:rsid w:val="00E96349"/>
    <w:rsid w:val="00EA1B5B"/>
    <w:rsid w:val="00EA26D4"/>
    <w:rsid w:val="00EA50A3"/>
    <w:rsid w:val="00EA5C85"/>
    <w:rsid w:val="00EB5735"/>
    <w:rsid w:val="00ED0DCC"/>
    <w:rsid w:val="00ED71E0"/>
    <w:rsid w:val="00EE34EC"/>
    <w:rsid w:val="00EF44CB"/>
    <w:rsid w:val="00F37C6C"/>
    <w:rsid w:val="00F847EC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Administrator</cp:lastModifiedBy>
  <cp:revision>2</cp:revision>
  <cp:lastPrinted>2013-04-21T16:34:00Z</cp:lastPrinted>
  <dcterms:created xsi:type="dcterms:W3CDTF">2013-08-15T15:29:00Z</dcterms:created>
  <dcterms:modified xsi:type="dcterms:W3CDTF">2013-08-15T15:29:00Z</dcterms:modified>
</cp:coreProperties>
</file>